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82" w:rsidRDefault="00F8104E">
      <w:pPr>
        <w:jc w:val="center"/>
        <w:rPr>
          <w:rFonts w:ascii="华文细黑" w:eastAsia="华文细黑" w:hAnsi="华文细黑" w:cs="华文细黑"/>
          <w:b/>
          <w:sz w:val="36"/>
          <w:szCs w:val="36"/>
        </w:rPr>
      </w:pPr>
      <w:r>
        <w:rPr>
          <w:rFonts w:ascii="华文细黑" w:eastAsia="华文细黑" w:hAnsi="华文细黑" w:cs="华文细黑" w:hint="eastAsia"/>
          <w:b/>
          <w:sz w:val="36"/>
          <w:szCs w:val="36"/>
        </w:rPr>
        <w:t>北京</w:t>
      </w:r>
      <w:proofErr w:type="gramStart"/>
      <w:r>
        <w:rPr>
          <w:rFonts w:ascii="华文细黑" w:eastAsia="华文细黑" w:hAnsi="华文细黑" w:cs="华文细黑" w:hint="eastAsia"/>
          <w:b/>
          <w:sz w:val="36"/>
          <w:szCs w:val="36"/>
        </w:rPr>
        <w:t>脑重大</w:t>
      </w:r>
      <w:proofErr w:type="gramEnd"/>
      <w:r>
        <w:rPr>
          <w:rFonts w:ascii="华文细黑" w:eastAsia="华文细黑" w:hAnsi="华文细黑" w:cs="华文细黑" w:hint="eastAsia"/>
          <w:b/>
          <w:sz w:val="36"/>
          <w:szCs w:val="36"/>
        </w:rPr>
        <w:t>疾病研究院专技人员应聘表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362"/>
        <w:gridCol w:w="1069"/>
        <w:gridCol w:w="1253"/>
        <w:gridCol w:w="1803"/>
        <w:gridCol w:w="1542"/>
        <w:gridCol w:w="390"/>
        <w:gridCol w:w="1584"/>
      </w:tblGrid>
      <w:tr w:rsidR="00AC3F82">
        <w:trPr>
          <w:cantSplit/>
          <w:trHeight w:val="93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应聘岗位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姓名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82" w:rsidRDefault="00AC3F82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出生年月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Pr="00F8104E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 w:rsidRPr="00F8104E"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户籍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82" w:rsidRPr="00F8104E" w:rsidRDefault="00AC3F82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Pr="00F8104E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 w:rsidRPr="00F8104E"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生源地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政治面貌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毕业院校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及所学专业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英语水平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学位学历及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获得时间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现任专业技术职称及获得时间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kern w:val="0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ind w:firstLineChars="100" w:firstLine="210"/>
              <w:rPr>
                <w:rFonts w:ascii="经典标宋简" w:eastAsia="经典标宋简" w:hAnsi="经典标宋简" w:cs="经典标宋简"/>
                <w:kern w:val="0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kern w:val="0"/>
                <w:sz w:val="21"/>
                <w:szCs w:val="21"/>
              </w:rPr>
              <w:t xml:space="preserve">  E-mail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学习及</w:t>
            </w:r>
          </w:p>
          <w:p w:rsidR="00AC3F82" w:rsidRDefault="00F8104E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工作经历</w:t>
            </w:r>
          </w:p>
          <w:p w:rsidR="00AC3F82" w:rsidRDefault="00F8104E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（从大学起，</w:t>
            </w:r>
          </w:p>
          <w:p w:rsidR="00AC3F82" w:rsidRDefault="00F8104E">
            <w:pPr>
              <w:spacing w:line="360" w:lineRule="auto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时间不间断）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起止年月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学习地点或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工作单位及岗位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学习或任职情况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取得学历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学位或具体工作任务</w:t>
            </w: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spacing w:line="280" w:lineRule="exact"/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75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近五年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代表性论文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论著情况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（第一作者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18"/>
                <w:szCs w:val="18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责任作者）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>时间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论文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著作名称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b/>
                <w:bCs/>
                <w:sz w:val="21"/>
                <w:szCs w:val="21"/>
              </w:rPr>
              <w:t>（仅列原创性文章）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刊物名称、卷期、页码、出版时间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获奖或收录、引用情况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b/>
                <w:bCs/>
                <w:sz w:val="21"/>
                <w:szCs w:val="21"/>
              </w:rPr>
              <w:t>（作者准确排名）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刊物影响因子</w:t>
            </w:r>
            <w:r>
              <w:rPr>
                <w:rFonts w:ascii="经典标宋简" w:eastAsia="经典标宋简" w:hAnsi="经典标宋简" w:cs="经典标宋简" w:hint="eastAsia"/>
                <w:sz w:val="18"/>
                <w:szCs w:val="18"/>
              </w:rPr>
              <w:t>（近</w:t>
            </w:r>
            <w:r>
              <w:rPr>
                <w:rFonts w:ascii="经典标宋简" w:eastAsia="经典标宋简" w:hAnsi="经典标宋简" w:cs="经典标宋简" w:hint="eastAsia"/>
                <w:sz w:val="18"/>
                <w:szCs w:val="18"/>
              </w:rPr>
              <w:t>5</w:t>
            </w:r>
            <w:r>
              <w:rPr>
                <w:rFonts w:ascii="经典标宋简" w:eastAsia="经典标宋简" w:hAnsi="经典标宋简" w:cs="经典标宋简" w:hint="eastAsia"/>
                <w:sz w:val="18"/>
                <w:szCs w:val="18"/>
              </w:rPr>
              <w:t>年平均值）</w:t>
            </w: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141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近五年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参与的代表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性科研课题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或项目情况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起止年月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课题或项目名称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来源及经费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（单位：万元）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项目级别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（国家级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/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省部级）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936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获得奖励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情况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获奖时间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来源与等级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24"/>
          <w:jc w:val="center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608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其他需要说明的情况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264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>来院后的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工作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设想及目标</w:t>
            </w: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left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185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个人对受聘后的其他要求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2453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2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名可供咨询应聘人情况的学者名单及联系方式</w:t>
            </w:r>
          </w:p>
        </w:tc>
        <w:tc>
          <w:tcPr>
            <w:tcW w:w="9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AC3F82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AC3F82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</w:tc>
      </w:tr>
      <w:tr w:rsidR="00AC3F82">
        <w:trPr>
          <w:cantSplit/>
          <w:trHeight w:val="1394"/>
          <w:jc w:val="center"/>
        </w:trPr>
        <w:tc>
          <w:tcPr>
            <w:tcW w:w="10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82" w:rsidRDefault="00F8104E">
            <w:pPr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lastRenderedPageBreak/>
              <w:t xml:space="preserve">    </w:t>
            </w:r>
          </w:p>
          <w:p w:rsidR="00AC3F82" w:rsidRDefault="00F8104E">
            <w:pPr>
              <w:ind w:firstLineChars="200" w:firstLine="420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本人郑重承诺，以上内容及提供的相关材料真实有效。</w:t>
            </w:r>
          </w:p>
          <w:p w:rsidR="00AC3F82" w:rsidRDefault="00AC3F82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                                  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应聘人（签名）：</w:t>
            </w:r>
          </w:p>
          <w:p w:rsidR="00AC3F82" w:rsidRDefault="00F8104E">
            <w:pPr>
              <w:jc w:val="center"/>
              <w:rPr>
                <w:rFonts w:ascii="经典标宋简" w:eastAsia="经典标宋简" w:hAnsi="经典标宋简" w:cs="经典标宋简"/>
                <w:sz w:val="21"/>
                <w:szCs w:val="21"/>
              </w:rPr>
            </w:pP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                                                           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年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月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 xml:space="preserve">   </w:t>
            </w:r>
            <w:r>
              <w:rPr>
                <w:rFonts w:ascii="经典标宋简" w:eastAsia="经典标宋简" w:hAnsi="经典标宋简" w:cs="经典标宋简" w:hint="eastAsia"/>
                <w:sz w:val="21"/>
                <w:szCs w:val="21"/>
              </w:rPr>
              <w:t>日</w:t>
            </w:r>
          </w:p>
        </w:tc>
      </w:tr>
    </w:tbl>
    <w:p w:rsidR="00AC3F82" w:rsidRDefault="00F8104E">
      <w:pPr>
        <w:spacing w:beforeLines="50" w:before="156"/>
        <w:rPr>
          <w:rFonts w:ascii="经典标宋简" w:eastAsia="经典标宋简" w:hAnsi="经典标宋简" w:cs="经典标宋简"/>
          <w:sz w:val="21"/>
          <w:szCs w:val="21"/>
        </w:rPr>
      </w:pPr>
      <w:r>
        <w:rPr>
          <w:rFonts w:ascii="经典标宋简" w:eastAsia="经典标宋简" w:hAnsi="经典标宋简" w:cs="经典标宋简" w:hint="eastAsia"/>
          <w:sz w:val="21"/>
          <w:szCs w:val="21"/>
        </w:rPr>
        <w:t>1.</w:t>
      </w:r>
      <w:r>
        <w:rPr>
          <w:rFonts w:ascii="经典标宋简" w:eastAsia="经典标宋简" w:hAnsi="经典标宋简" w:cs="经典标宋简" w:hint="eastAsia"/>
          <w:sz w:val="21"/>
          <w:szCs w:val="21"/>
        </w:rPr>
        <w:t>请附上有关证件及材料复印件。</w:t>
      </w:r>
    </w:p>
    <w:p w:rsidR="00AC3F82" w:rsidRDefault="00F8104E">
      <w:pPr>
        <w:spacing w:beforeLines="50" w:before="156"/>
        <w:rPr>
          <w:rFonts w:ascii="经典标宋简" w:eastAsia="经典标宋简" w:hAnsi="经典标宋简" w:cs="经典标宋简"/>
          <w:sz w:val="21"/>
          <w:szCs w:val="21"/>
        </w:rPr>
      </w:pPr>
      <w:r>
        <w:rPr>
          <w:rFonts w:ascii="经典标宋简" w:eastAsia="经典标宋简" w:hAnsi="经典标宋简" w:cs="经典标宋简" w:hint="eastAsia"/>
          <w:sz w:val="21"/>
          <w:szCs w:val="21"/>
        </w:rPr>
        <w:t>2.</w:t>
      </w:r>
      <w:bookmarkStart w:id="0" w:name="_GoBack"/>
      <w:bookmarkEnd w:id="0"/>
      <w:r>
        <w:rPr>
          <w:rFonts w:ascii="经典标宋简" w:eastAsia="经典标宋简" w:hAnsi="经典标宋简" w:cs="经典标宋简" w:hint="eastAsia"/>
          <w:sz w:val="21"/>
          <w:szCs w:val="21"/>
        </w:rPr>
        <w:t>填写材料可另附页。</w:t>
      </w:r>
    </w:p>
    <w:sectPr w:rsidR="00AC3F82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经典标宋简">
    <w:altName w:val="微软雅黑"/>
    <w:charset w:val="86"/>
    <w:family w:val="auto"/>
    <w:pitch w:val="default"/>
    <w:sig w:usb0="00000000" w:usb1="00000000" w:usb2="0000001E" w:usb3="00000000" w:csb0="2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xMWI4ZDBhMzNhMzI5MTk2YTczNDEzMzhhZDgyYTMifQ=="/>
  </w:docVars>
  <w:rsids>
    <w:rsidRoot w:val="00172A27"/>
    <w:rsid w:val="00172A27"/>
    <w:rsid w:val="0021786B"/>
    <w:rsid w:val="002559AC"/>
    <w:rsid w:val="00282200"/>
    <w:rsid w:val="002B154B"/>
    <w:rsid w:val="002B3648"/>
    <w:rsid w:val="0065002E"/>
    <w:rsid w:val="008C4717"/>
    <w:rsid w:val="0091368B"/>
    <w:rsid w:val="00925457"/>
    <w:rsid w:val="00AC3F82"/>
    <w:rsid w:val="00AD315D"/>
    <w:rsid w:val="00BF3050"/>
    <w:rsid w:val="00E015F7"/>
    <w:rsid w:val="00EE5D5E"/>
    <w:rsid w:val="00F8104E"/>
    <w:rsid w:val="00FD7BB4"/>
    <w:rsid w:val="03013530"/>
    <w:rsid w:val="10EC333D"/>
    <w:rsid w:val="186A51AD"/>
    <w:rsid w:val="294A5D4E"/>
    <w:rsid w:val="350D0BD4"/>
    <w:rsid w:val="39F07923"/>
    <w:rsid w:val="431D29AC"/>
    <w:rsid w:val="4413113D"/>
    <w:rsid w:val="5CD018F4"/>
    <w:rsid w:val="60641F30"/>
    <w:rsid w:val="6263192B"/>
    <w:rsid w:val="639575D7"/>
    <w:rsid w:val="79194B50"/>
    <w:rsid w:val="7CA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9DDA28-F167-44B1-B530-553E526A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</w:style>
  <w:style w:type="character" w:customStyle="1" w:styleId="Char">
    <w:name w:val="页脚 Char"/>
    <w:link w:val="a3"/>
    <w:rPr>
      <w:rFonts w:ascii="宋体" w:hAnsi="宋体"/>
      <w:kern w:val="2"/>
      <w:sz w:val="18"/>
      <w:szCs w:val="18"/>
    </w:rPr>
  </w:style>
  <w:style w:type="character" w:customStyle="1" w:styleId="Char0">
    <w:name w:val="页眉 Char"/>
    <w:link w:val="a4"/>
    <w:rPr>
      <w:rFonts w:ascii="宋体" w:hAnsi="宋体"/>
      <w:kern w:val="2"/>
      <w:sz w:val="18"/>
      <w:szCs w:val="18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18"/>
      <w:szCs w:val="18"/>
    </w:rPr>
  </w:style>
  <w:style w:type="character" w:customStyle="1" w:styleId="fontstyle11">
    <w:name w:val="fontstyle11"/>
    <w:qFormat/>
    <w:rPr>
      <w:rFonts w:ascii="宋体" w:eastAsia="宋体" w:hAnsi="宋体" w:hint="eastAsi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</Words>
  <Characters>655</Characters>
  <Application>Microsoft Office Word</Application>
  <DocSecurity>0</DocSecurity>
  <Lines>5</Lines>
  <Paragraphs>1</Paragraphs>
  <ScaleCrop>false</ScaleCrop>
  <Company>bxxy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人才引进登记表</dc:title>
  <dc:creator>fu</dc:creator>
  <cp:lastModifiedBy>齐铮</cp:lastModifiedBy>
  <cp:revision>3</cp:revision>
  <cp:lastPrinted>2008-10-07T07:41:00Z</cp:lastPrinted>
  <dcterms:created xsi:type="dcterms:W3CDTF">2024-06-04T03:39:00Z</dcterms:created>
  <dcterms:modified xsi:type="dcterms:W3CDTF">2024-06-04T07:20:00Z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7515F52D99DD4FB484D9C1C0BEAF7894_12</vt:lpwstr>
  </property>
</Properties>
</file>